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4C" w:rsidRPr="0064534C" w:rsidRDefault="0064534C" w:rsidP="00645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2 от 15.12</w:t>
      </w:r>
      <w:r w:rsidRPr="0064534C">
        <w:rPr>
          <w:rFonts w:ascii="Times New Roman" w:hAnsi="Times New Roman" w:cs="Times New Roman"/>
          <w:sz w:val="28"/>
          <w:szCs w:val="28"/>
        </w:rPr>
        <w:t>.2017.</w:t>
      </w:r>
    </w:p>
    <w:p w:rsidR="0064534C" w:rsidRPr="0064534C" w:rsidRDefault="0064534C" w:rsidP="00645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6453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534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4534C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64534C">
        <w:rPr>
          <w:rFonts w:ascii="Times New Roman" w:hAnsi="Times New Roman" w:cs="Times New Roman"/>
          <w:sz w:val="28"/>
          <w:szCs w:val="28"/>
        </w:rPr>
        <w:t xml:space="preserve"> детского, юношеского туризма и экологии»</w:t>
      </w:r>
    </w:p>
    <w:p w:rsidR="0064534C" w:rsidRDefault="0064534C" w:rsidP="006453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 г. Чайковского</w:t>
      </w:r>
    </w:p>
    <w:p w:rsidR="0064534C" w:rsidRPr="0064534C" w:rsidRDefault="0064534C" w:rsidP="0064534C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64534C">
        <w:rPr>
          <w:rFonts w:ascii="Times New Roman" w:hAnsi="Times New Roman" w:cs="Times New Roman"/>
          <w:sz w:val="28"/>
          <w:szCs w:val="28"/>
        </w:rPr>
        <w:t>Межрегионального</w:t>
      </w:r>
      <w:proofErr w:type="gramEnd"/>
      <w:r w:rsidRPr="0064534C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</w:p>
    <w:p w:rsidR="0064534C" w:rsidRPr="0064534C" w:rsidRDefault="0064534C" w:rsidP="0064534C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4C">
        <w:rPr>
          <w:rFonts w:ascii="Times New Roman" w:hAnsi="Times New Roman" w:cs="Times New Roman"/>
          <w:sz w:val="28"/>
          <w:szCs w:val="28"/>
        </w:rPr>
        <w:t>творческих работ</w:t>
      </w:r>
    </w:p>
    <w:p w:rsidR="0064534C" w:rsidRPr="0064534C" w:rsidRDefault="0064534C" w:rsidP="0064534C">
      <w:pPr>
        <w:tabs>
          <w:tab w:val="left" w:pos="1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Ребята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64534C">
        <w:rPr>
          <w:rFonts w:ascii="Times New Roman" w:hAnsi="Times New Roman" w:cs="Times New Roman"/>
          <w:sz w:val="28"/>
          <w:szCs w:val="28"/>
        </w:rPr>
        <w:t xml:space="preserve">». </w:t>
      </w: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"/>
        <w:gridCol w:w="1508"/>
        <w:gridCol w:w="1318"/>
        <w:gridCol w:w="2508"/>
        <w:gridCol w:w="1758"/>
        <w:gridCol w:w="1378"/>
        <w:gridCol w:w="2001"/>
        <w:gridCol w:w="2304"/>
        <w:gridCol w:w="2057"/>
      </w:tblGrid>
      <w:tr w:rsidR="0064534C" w:rsidRPr="0064534C" w:rsidTr="0064534C">
        <w:trPr>
          <w:trHeight w:val="3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304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Шудегов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д/с № 34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 Глазов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тобой друзья»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G3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«Веселая прогулка с Дэйвом»</w:t>
            </w:r>
            <w:bookmarkEnd w:id="0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Стригунова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Шудегов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д/с № 34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 Глазов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тобой друзья»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«Мой ласковый друг»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Соболева Нина Степановна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Якунин Николай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с. Ашап,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«Мои питомцы»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«Мой верный Дружок»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Антонова Оксана Леонидовна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Гагилев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 Ашап,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«Лесные жители»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Канисев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Пастухова Анастасия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 Ашап,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«Мои питомцы»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Пушистик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Канисева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Баранова Виктория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№ 230 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«Мои питомцы»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Треселева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 Ашап,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Хозяин леса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Богданова Лариса Павловна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Бузинов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г. Березники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Хомка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Бузинова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Безродная Алина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ЦДОД №1 "Орбита"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Сыктывкар р.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«Мои питомцы»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Музалевская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Лукьяновна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9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Морозов Вадим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40»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«Ночная гостья»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Валентина Владимировна 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22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Дегтярева  Алиса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40»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«Зайчонок в лесу»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Валентина Владимировна 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22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Кочетков Тимофей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40»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«Зайчонок в лесу»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Валентина Владимировна 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22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Вавилов Илья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40»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«Трудолюбивый бобер»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Валентина Владимировна 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22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Бобренко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 40»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«Трудолюбивый бобер»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Андриянова Валентина Владимировна 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Вельгус Матвей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МБОУДО ДДТ Первомайского района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жевска</w:t>
            </w:r>
            <w:proofErr w:type="spellEnd"/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Кот на полянке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Вельгус Матвей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МБОУДО ДДТ Первомайского района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жевска</w:t>
            </w:r>
            <w:proofErr w:type="spellEnd"/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Весёлый краб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Вельгус Матвей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МБОУДО ДДТ Первомайского района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жевска</w:t>
            </w:r>
            <w:proofErr w:type="spellEnd"/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Нелюбина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с. Ашап,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«На лесной тропинке»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Михеева Вера Ивановна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2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Веселкова Маша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br/>
              <w:t>г. Глазов,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Удмуртская Республика, 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br/>
              <w:t>г. Глазов,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Веселкова Екатерина Алексеевна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Васильева Василиса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39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Воткинск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«Мои питомцы»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«Петя Петушок»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Сухарева Маргарита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39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Воткинск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тобой друзья»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«Мама, я и друзья»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Диплом 2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стпени</w:t>
            </w:r>
            <w:proofErr w:type="spellEnd"/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Васильева Василиса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39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Воткинск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«Мои питомцы»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"Кошка Василиса"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2688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Салтыков Иван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«Гимназия с углубленным изучением иностранных языков».  Подготовительная к школе группа «Непоседы»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Чайковский, Пермский край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тобой друзья»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Плясунова Светлана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541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Анита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«Гимназия с углубленным изучением иностранных языков».  Подготовительная к школе группа «Непоседы»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Чайковский, Пермский край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идём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Плясунова Светлана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</w:tc>
      </w:tr>
      <w:tr w:rsidR="0064534C" w:rsidRPr="0064534C" w:rsidTr="0064534C">
        <w:trPr>
          <w:trHeight w:val="26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Лежнина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«Гимназия с углубленным изучением иностранных языков».  Подготовительная к школе группа «Непоседы»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Чайковский, Пермский край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«Ребята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Плясунова Светлана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688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Бурашникова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«Гимназия с углубленным изучением иностранных языков».  Подготовительная к школе группа «Непоседы»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Чайковский, Пермский край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"Отпущу тебя я в тундру"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Плясунова Светлана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683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Коврижных Ярослав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«Гимназия с углубленным изучением иностранных языков».  Подготовительная к школе группа «Непоседы»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Чайковский, Пермский край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"Мой любимый попугай"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Плясунова Светлана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679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Гитченко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  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102 общеразвивающего вида»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   «На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Осенений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лес"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Гитченко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Венедиктова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  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МДОУ «Д/С № 40»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тобою друзья»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Гафетдинова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Жилина Даша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  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МДОУ «Д/С № 40»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тобою друзья»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Гафетдинова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Таскаев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Евсей</w:t>
            </w:r>
            <w:proofErr w:type="spellEnd"/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  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МДОУ «Д/С № 40»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тобою друзья»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Гафетдинова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Флейта Игорь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  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МДОУ «Д/С № 40»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«Мы с тобою друзья»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Дегтяренко Елена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Южаков  Кирилл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с. Ашап,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котёнок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Делидова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Германовна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Удовиченко Сергей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д/с №31   "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Лось в осеннем лесу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Андрюкова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8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Сухих Ева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детский сад №3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Город Сарапул 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ТАРАСЕНКО СВЕТЛАНА ВЛАДИМИРОВНА КОЛЧИНА ЕВГЕНИЯ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8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Кудрявцев Егор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детский сад №3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Город Сарапул 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ТАРАСЕНКО СВЕТЛАНА ВЛАДИМИРОВНА КОЛЧИНА ЕВГЕНИЯ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Ельцов Павел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Глазов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Наговицына Надежда Ивановна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Малафеевский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им.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Сыктывкар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Ермоленко Лилия Николаевна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Ермоленко Анна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им.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Сыктывкар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Ермоленко Лилия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им.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Сыктывкар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Ермоленко Лилия Николаевна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Чупров Владислав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им.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Сыктывкар 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«Житель леса – бурундук»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Ермоленко Лилия Николаевна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Капустина Юлия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им.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 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Коми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лесной 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«Белка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 лесу живет…» 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Ермоленко Лилия 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Дементьева Ксения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творчества»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Бардымский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с. Барда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«Лисица-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хитрица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Кучумова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Динара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Дьякова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Лияна</w:t>
            </w:r>
            <w:proofErr w:type="spellEnd"/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творчества»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Бардымский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с. Барда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Моя киска-Ириска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Кучумова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Динара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Хасанова Алина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11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творчества»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Бардымский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с. Барда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Лошадка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Кучумова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Динара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Балтаева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Дом</w:t>
            </w:r>
            <w:proofErr w:type="gram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творчества»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Бардымский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с. Барда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Белка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Кучумова</w:t>
            </w:r>
            <w:proofErr w:type="spellEnd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Динара </w:t>
            </w:r>
            <w:proofErr w:type="spellStart"/>
            <w:r w:rsidRPr="0064534C">
              <w:rPr>
                <w:rFonts w:ascii="Times New Roman" w:hAnsi="Times New Roman" w:cs="Times New Roman"/>
                <w:bCs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22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Миша Зверев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астинский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Медведь готовится к спячке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Белоногова Ольга Ивановна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Бреха</w:t>
            </w:r>
            <w:proofErr w:type="spellEnd"/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Покчинская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ООШ имени И.И.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Широкшина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Покча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Чердынский район,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Все равно его не брошу, потому что он хороший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Петрова  Ирина 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Клепикова Альбина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Покчинская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ООШ имени И.И.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Широкшина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Покча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Чердынский район,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Ну, не дуйся, пошли играть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Петрова  Ирина 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Евладенко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Покчинская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ООШ имени И.И.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Широкшина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Покча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Чердынский район, Пермский край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Ну, не дуйся, пошли играть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Петрова  Ирина 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987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Повышев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13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город Воткинск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Лесная белочка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Казанцева Наталия Александровна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Пушкова Александра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 Ашап,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любимый питомец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Канисева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Кылосова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 Ашап,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Котёнок – рыбак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Кожина Светлана Сергеевна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2111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Рочев Руслан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№32»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Ухта, село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Кедвавом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Берегите природу и зверей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Пашина Зоя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268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Сас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№32»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Ухта, село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Кедвавом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тропинке»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Сохраним мир животных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Пашина Зоя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59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Савина Анна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р-н п.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кот Шустрик за любимым занятием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Титова Снежана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59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р-н п.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Наша Аська спряталась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Титова Снежана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59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р-н п.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Любимый завтрак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Хомки</w:t>
            </w:r>
            <w:proofErr w:type="spell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Титова Снежана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59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р-н п.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Титова Снежана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5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Ильина Ксения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творчества»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р-н п.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Кез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Песнь волков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Титова Снежана Николаевна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2113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Морозова Мария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«Гимназия с углубленным изучением иностранных языков»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фото с кошкой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Колегова Татьяна Сергеевна Одинцова Татьяна Александровна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Елисеева Валерия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К)ОШ-И для обучающихся с ОВЗ»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Октябрьский район, п. Сарс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Люблю тебя,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Тимоха</w:t>
            </w:r>
            <w:proofErr w:type="spell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637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Туктагулов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К)ОШ-И для обучающихся с ОВЗ»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Октябрьский район, п. Сарс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пушистый друг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27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Панов Кирилл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Веселые мартышки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Шигорина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2402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Хухарева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лучшие друзья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Шигорина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2404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автономное учреждение дополнительного образования «Дом детского творчества»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с. Барда,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любимые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8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Копысов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Глазов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– будильник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Злобина Татьяна Фёдоровна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643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Коцюба Андрей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40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Республика Коми, город Ухта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Петрухнова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 Колмакова Елена Николаевна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Орлов Никита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АОУДО УР «РЭБЦ»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Вкусняшка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Крысатули</w:t>
            </w:r>
            <w:proofErr w:type="spell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Крупина Светлана Ивановна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Шустова Мария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АОУДО УР «РЭБЦ»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Домашние любимцы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Крупина Светлана Ивановна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Красноперова Дарья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АОУДО УР «РЭБЦ»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Я и моя собака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Крупина Светлана Ивановна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МБОУ «СОШ № 40»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идём по зоопарку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Крупина Светлана Ивановна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МБОУ «СОШ № 40»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идём по зоопарку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Крупина Светлана Ивановна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262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Ушенко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МБОУДО ДДТ Первомайского района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жевска</w:t>
            </w:r>
            <w:proofErr w:type="spellEnd"/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Г.Ижевск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Снегири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Кузьмина Женя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№ 230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Треселева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Кузьмина Кира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№ 230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Исаева Надежда Вячеславовна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Демидова Аня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город Березники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Любимый питомец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Куньшина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Фанузя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город Березники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Куньшина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Фанузя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Ситников Дима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№29»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город Березники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Куньшина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Фанузя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Маратовна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Мирослава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№17 «Ромашка»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город Чайковский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Любимая Тиффани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Мирослава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№17 «Ромашка»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город Чайковский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Балерины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262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Лихачева Ульяна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Глазов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Моя любимая кошечка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Иванова Екатерина Валерьевна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97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Ложкина Арина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Заречномедлинская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К.А.Ложкина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деревня Заречная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Медла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Хорошо лежим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Ложкина Надежда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2121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Баженова Полина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Заречномедлинская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К.А.Ложкина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деревня Заречная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Медла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Муркина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радость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Ложкина Надежда Владимировна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Мамаев Тимур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№ 230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Исаева Надежда Вячеславовна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12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Миниров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С.Ашап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Трезор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Асташина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Козлова Виктория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МКОУ «С (к)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ОШ-И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 ОВЗ»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животных 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Веселухина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5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Иванова Надежда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МКОУ «С (к)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ОШ-И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с ОВЗ»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животных 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Веселухина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6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Апостол Варвара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81»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гуляем в любую погоду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Шишигина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2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Даша Никитина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астинский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, Пермский край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Кошка Мурка греет спинку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Белоногова Ольга Ивановна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9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Акбашева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3,5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Детский сад №8 «Мозаика»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г. Гремячинск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Подготовка к долгой зиме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Чуйкова Ирина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Ивакин Никита</w:t>
            </w:r>
          </w:p>
        </w:tc>
        <w:tc>
          <w:tcPr>
            <w:tcW w:w="131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4 года 7 месяцев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 республика,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жевск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Моя любимая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Дульсиния</w:t>
            </w:r>
            <w:proofErr w:type="spell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Фаляхиева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Агзаметдиновна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  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Жители леса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Грибанова Вероника Егоровна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Назарова Варвара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Детский сад №31   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айковский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Гаичка в осеннем парке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Грибанова Вероника Егоровна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21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Муниципальное автономное дошкольное образовательное учреждение «Детский сад №38» 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оликамск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, Пермский край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Совсем не колючий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Кибанова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7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Гитченко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 Муниципальное дошкольное образовательное учреждение «Детский сад № 102 общеразвивающего вида» города Ухты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город Ухта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Осенний лес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Гитченко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Брюхова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Лада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Моя веселая семь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Ирина Борисовна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9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Алексеев Вячеслав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5,6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12 «Ягодка»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Город Чусовой,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Животные в лесу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Пономарева Татьяна Анатольевна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Пегова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Глазов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Эти глаза напротив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Бельтюкова Ольга Аркадьевна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9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Першин Роман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Глазов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лучший друг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Глазов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Дрессированный попугай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Попов Матвей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№ 230 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Исаева Надежда Вячеславовна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6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Пушкова Александра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ОШИ»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С.Ашап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Котята-тигрята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Асташина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21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Дражевская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39»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город Воткинск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Кошка модница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 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21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   Пахомов Егор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39»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город Воткинск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Мои питомцы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любимый Дружок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75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Шудегова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№17 «Ромашка» 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г. Чайковский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новый друг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Елена Ивановна 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 Матвей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</w:tc>
        <w:tc>
          <w:tcPr>
            <w:tcW w:w="2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</w:tc>
        <w:tc>
          <w:tcPr>
            <w:tcW w:w="175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Я и Аленка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Еловикова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12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Батуева Юля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с.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Вассята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Вассята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, Чайковский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– он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Мой  верный друг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Рязанова Наталья Николаевна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4534C" w:rsidRPr="0064534C" w:rsidTr="0064534C">
        <w:trPr>
          <w:trHeight w:val="12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Бикташева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с.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Вассята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Вассята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, Чайковский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– он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Котенок по имени Феликс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Рязанова Наталья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Тарасов Михаил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д/с №1 «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г. Чайковский. Пермский край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Василискина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Яковлев Даниил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Ашапская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ОШИ". 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Ординский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р-он,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шап</w:t>
            </w:r>
            <w:proofErr w:type="spellEnd"/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Шерлаимова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Викторовна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4534C" w:rsidRPr="0064534C" w:rsidTr="0064534C">
        <w:trPr>
          <w:trHeight w:val="9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Третьякова Маргарита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Глазов</w:t>
            </w:r>
          </w:p>
        </w:tc>
        <w:tc>
          <w:tcPr>
            <w:tcW w:w="137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с тобой друзья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Спят усталые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, детки спят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Захарова Анна Николаевна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9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Трефилова Ева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№34» «Золотая рыбка»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Республика, г. Глазов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Мы идем по зоопарку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Дементьева Елена Всеволодовна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1215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Шайбекова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Варя 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астинский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Частые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, Пермский край 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Ёж - колючая голова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Белоногова Ольга Ивановна</w:t>
            </w:r>
          </w:p>
        </w:tc>
        <w:tc>
          <w:tcPr>
            <w:tcW w:w="2057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64534C" w:rsidRPr="0064534C" w:rsidTr="0064534C">
        <w:trPr>
          <w:trHeight w:val="6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Александров Миша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 86»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Ежики на полянке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Елена Львовна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4534C" w:rsidRPr="0064534C" w:rsidTr="0064534C">
        <w:trPr>
          <w:trHeight w:val="900"/>
        </w:trPr>
        <w:tc>
          <w:tcPr>
            <w:tcW w:w="903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0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Кленицкий</w:t>
            </w:r>
            <w:proofErr w:type="spellEnd"/>
            <w:r w:rsidRPr="0064534C"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1318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3,5 года</w:t>
            </w:r>
          </w:p>
        </w:tc>
        <w:tc>
          <w:tcPr>
            <w:tcW w:w="250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МБДОУ Детский сад №8 «Мозаика»</w:t>
            </w:r>
          </w:p>
        </w:tc>
        <w:tc>
          <w:tcPr>
            <w:tcW w:w="175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Пермский край, г. Гремячинск</w:t>
            </w:r>
          </w:p>
        </w:tc>
        <w:tc>
          <w:tcPr>
            <w:tcW w:w="1378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На лесной тропинке</w:t>
            </w:r>
          </w:p>
        </w:tc>
        <w:tc>
          <w:tcPr>
            <w:tcW w:w="2001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Будет ярче рыжий мех, если белка съест орех</w:t>
            </w:r>
          </w:p>
        </w:tc>
        <w:tc>
          <w:tcPr>
            <w:tcW w:w="2304" w:type="dxa"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Чуйкова Ирина Владимировна</w:t>
            </w:r>
          </w:p>
        </w:tc>
        <w:tc>
          <w:tcPr>
            <w:tcW w:w="2057" w:type="dxa"/>
            <w:noWrap/>
            <w:hideMark/>
          </w:tcPr>
          <w:p w:rsidR="0064534C" w:rsidRPr="0064534C" w:rsidRDefault="0064534C" w:rsidP="0064534C">
            <w:pPr>
              <w:tabs>
                <w:tab w:val="left" w:pos="1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34C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A17CEE" w:rsidRDefault="00A17CEE" w:rsidP="0064534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</w:p>
    <w:p w:rsidR="0064534C" w:rsidRPr="0064534C" w:rsidRDefault="0064534C" w:rsidP="0064534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>Состав аттестационной комиссии:</w:t>
      </w:r>
    </w:p>
    <w:p w:rsidR="0064534C" w:rsidRPr="0064534C" w:rsidRDefault="0064534C" w:rsidP="0064534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>Удовиченко Лилия Вячеславовна – педагог дополнительного образования, член регионального представительства</w:t>
      </w:r>
    </w:p>
    <w:p w:rsidR="0064534C" w:rsidRPr="0064534C" w:rsidRDefault="0064534C" w:rsidP="0064534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«Зелёная планета»   ____________________________________                                                                                                             </w:t>
      </w:r>
    </w:p>
    <w:p w:rsidR="0064534C" w:rsidRPr="0064534C" w:rsidRDefault="0064534C" w:rsidP="0064534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>Фишер Наталья Николаевна - педагог дополнительного образования, руководитель студии батика «Радуга шёлка»,</w:t>
      </w:r>
    </w:p>
    <w:p w:rsidR="0064534C" w:rsidRPr="0064534C" w:rsidRDefault="0064534C" w:rsidP="0064534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lastRenderedPageBreak/>
        <w:t>член Международного союза педагогов – художников ___________________________________________</w:t>
      </w:r>
    </w:p>
    <w:p w:rsidR="0064534C" w:rsidRPr="0064534C" w:rsidRDefault="0064534C" w:rsidP="0064534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>Пирожкова Елена Николаевна - педагог дополнительного образования, член регионального представительства</w:t>
      </w:r>
    </w:p>
    <w:p w:rsidR="0064534C" w:rsidRPr="0064534C" w:rsidRDefault="0064534C" w:rsidP="0064534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 xml:space="preserve"> Всероссийского детского экологического форума «Зелёная планета»   ____________________________________</w:t>
      </w:r>
    </w:p>
    <w:p w:rsidR="0064534C" w:rsidRPr="0064534C" w:rsidRDefault="0064534C" w:rsidP="0064534C">
      <w:pPr>
        <w:numPr>
          <w:ilvl w:val="0"/>
          <w:numId w:val="1"/>
        </w:num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4534C">
        <w:rPr>
          <w:rFonts w:ascii="Times New Roman" w:hAnsi="Times New Roman" w:cs="Times New Roman"/>
          <w:sz w:val="28"/>
          <w:szCs w:val="28"/>
        </w:rPr>
        <w:t>Оксак</w:t>
      </w:r>
      <w:proofErr w:type="spellEnd"/>
      <w:r w:rsidRPr="0064534C">
        <w:rPr>
          <w:rFonts w:ascii="Times New Roman" w:hAnsi="Times New Roman" w:cs="Times New Roman"/>
          <w:sz w:val="28"/>
          <w:szCs w:val="28"/>
        </w:rPr>
        <w:t xml:space="preserve"> Олеся Афанасьевна - педагог дополнительного образования, член регионального представительства</w:t>
      </w:r>
    </w:p>
    <w:p w:rsidR="0064534C" w:rsidRPr="0064534C" w:rsidRDefault="0064534C" w:rsidP="0064534C">
      <w:pPr>
        <w:tabs>
          <w:tab w:val="left" w:pos="1915"/>
        </w:tabs>
        <w:rPr>
          <w:rFonts w:ascii="Times New Roman" w:hAnsi="Times New Roman" w:cs="Times New Roman"/>
          <w:sz w:val="28"/>
          <w:szCs w:val="28"/>
        </w:rPr>
      </w:pPr>
      <w:r w:rsidRPr="0064534C">
        <w:rPr>
          <w:rFonts w:ascii="Times New Roman" w:hAnsi="Times New Roman" w:cs="Times New Roman"/>
          <w:sz w:val="28"/>
          <w:szCs w:val="28"/>
        </w:rPr>
        <w:t>Всероссийского детского экологического форума «Зелёная планета»   ____________________________________</w:t>
      </w:r>
      <w:bookmarkStart w:id="1" w:name="_GoBack"/>
      <w:bookmarkEnd w:id="1"/>
    </w:p>
    <w:sectPr w:rsidR="0064534C" w:rsidRPr="0064534C" w:rsidSect="00645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75B6"/>
    <w:multiLevelType w:val="hybridMultilevel"/>
    <w:tmpl w:val="B62E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9"/>
    <w:rsid w:val="004B3E89"/>
    <w:rsid w:val="0064534C"/>
    <w:rsid w:val="00A1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3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34C"/>
    <w:rPr>
      <w:color w:val="800080"/>
      <w:u w:val="single"/>
    </w:rPr>
  </w:style>
  <w:style w:type="paragraph" w:customStyle="1" w:styleId="font5">
    <w:name w:val="font5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53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453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3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34C"/>
    <w:rPr>
      <w:color w:val="800080"/>
      <w:u w:val="single"/>
    </w:rPr>
  </w:style>
  <w:style w:type="paragraph" w:customStyle="1" w:styleId="font5">
    <w:name w:val="font5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534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4534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6453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64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453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3156</Words>
  <Characters>17990</Characters>
  <Application>Microsoft Office Word</Application>
  <DocSecurity>0</DocSecurity>
  <Lines>149</Lines>
  <Paragraphs>42</Paragraphs>
  <ScaleCrop>false</ScaleCrop>
  <Company>*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2</cp:revision>
  <dcterms:created xsi:type="dcterms:W3CDTF">2017-12-18T18:20:00Z</dcterms:created>
  <dcterms:modified xsi:type="dcterms:W3CDTF">2017-12-18T18:29:00Z</dcterms:modified>
</cp:coreProperties>
</file>